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E135F" w14:textId="05677C00" w:rsidR="00021E2C" w:rsidRPr="00AE310E" w:rsidRDefault="00021E2C" w:rsidP="008316BA">
      <w:pPr>
        <w:keepNext/>
        <w:spacing w:after="0" w:line="240" w:lineRule="auto"/>
        <w:jc w:val="center"/>
        <w:outlineLvl w:val="0"/>
        <w:rPr>
          <w:b/>
          <w:color w:val="FF0000"/>
          <w:sz w:val="24"/>
          <w:szCs w:val="24"/>
        </w:rPr>
      </w:pPr>
      <w:r w:rsidRPr="00AE310E">
        <w:rPr>
          <w:b/>
          <w:color w:val="FF0000"/>
          <w:sz w:val="24"/>
          <w:szCs w:val="24"/>
        </w:rPr>
        <w:t xml:space="preserve">НАИМЕНОВАНИЕ </w:t>
      </w:r>
      <w:r w:rsidR="007838A8">
        <w:rPr>
          <w:b/>
          <w:color w:val="FF0000"/>
          <w:sz w:val="24"/>
          <w:szCs w:val="24"/>
        </w:rPr>
        <w:t>ПРОФЕССИОНАЛЬНОЙ ОБРАЗОВАТЕЛЬНОЙ ОРГАНИЗАЦИИ</w:t>
      </w:r>
    </w:p>
    <w:p w14:paraId="2039EE84" w14:textId="77777777" w:rsidR="00021E2C" w:rsidRDefault="00021E2C" w:rsidP="008316BA">
      <w:pPr>
        <w:keepNext/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1814E6AB" w14:textId="33187C7C" w:rsidR="00D72A26" w:rsidRDefault="008316BA" w:rsidP="008316BA">
      <w:pPr>
        <w:keepNext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8316BA">
        <w:rPr>
          <w:b/>
          <w:sz w:val="24"/>
          <w:szCs w:val="24"/>
        </w:rPr>
        <w:t>Программа</w:t>
      </w:r>
      <w:r w:rsidR="00D8107B">
        <w:rPr>
          <w:b/>
          <w:sz w:val="24"/>
          <w:szCs w:val="24"/>
        </w:rPr>
        <w:t xml:space="preserve"> внутреннего</w:t>
      </w:r>
      <w:r w:rsidRPr="008316BA">
        <w:rPr>
          <w:b/>
          <w:sz w:val="24"/>
          <w:szCs w:val="24"/>
        </w:rPr>
        <w:t xml:space="preserve"> </w:t>
      </w:r>
      <w:r w:rsidR="00D72A26">
        <w:rPr>
          <w:b/>
          <w:sz w:val="24"/>
          <w:szCs w:val="24"/>
        </w:rPr>
        <w:t>контроля (</w:t>
      </w:r>
      <w:r w:rsidR="00615499" w:rsidRPr="005D2ABF">
        <w:rPr>
          <w:b/>
          <w:sz w:val="24"/>
          <w:szCs w:val="24"/>
        </w:rPr>
        <w:t>аудита</w:t>
      </w:r>
      <w:r w:rsidR="00D72A26">
        <w:rPr>
          <w:b/>
          <w:sz w:val="24"/>
          <w:szCs w:val="24"/>
        </w:rPr>
        <w:t>)</w:t>
      </w:r>
      <w:r w:rsidR="00615499" w:rsidRPr="005D2ABF">
        <w:rPr>
          <w:b/>
          <w:sz w:val="24"/>
          <w:szCs w:val="24"/>
        </w:rPr>
        <w:t xml:space="preserve"> </w:t>
      </w:r>
    </w:p>
    <w:p w14:paraId="4D6C6681" w14:textId="77777777" w:rsidR="00FA1866" w:rsidRDefault="00FA1866" w:rsidP="008316BA">
      <w:pPr>
        <w:keepNext/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41657636" w14:textId="77777777" w:rsidR="001969E4" w:rsidRPr="008316BA" w:rsidRDefault="001969E4" w:rsidP="001969E4">
      <w:pPr>
        <w:spacing w:after="0" w:line="240" w:lineRule="auto"/>
        <w:rPr>
          <w:sz w:val="24"/>
          <w:szCs w:val="24"/>
        </w:rPr>
      </w:pPr>
      <w:r w:rsidRPr="008316BA">
        <w:rPr>
          <w:sz w:val="24"/>
          <w:szCs w:val="24"/>
        </w:rPr>
        <w:t xml:space="preserve">      </w:t>
      </w:r>
      <w:r w:rsidR="009563A7">
        <w:rPr>
          <w:sz w:val="24"/>
          <w:szCs w:val="24"/>
        </w:rPr>
        <w:t xml:space="preserve">                </w:t>
      </w:r>
      <w:r w:rsidR="009563A7">
        <w:rPr>
          <w:sz w:val="24"/>
          <w:szCs w:val="24"/>
        </w:rPr>
        <w:tab/>
        <w:t>_______________________________________</w:t>
      </w:r>
      <w:r w:rsidRPr="008316BA">
        <w:rPr>
          <w:sz w:val="24"/>
          <w:szCs w:val="24"/>
        </w:rPr>
        <w:t>__</w:t>
      </w:r>
      <w:r w:rsidRPr="005D2ABF">
        <w:rPr>
          <w:sz w:val="24"/>
          <w:szCs w:val="24"/>
        </w:rPr>
        <w:t>__________</w:t>
      </w:r>
      <w:r w:rsidRPr="008316BA">
        <w:rPr>
          <w:sz w:val="24"/>
          <w:szCs w:val="24"/>
        </w:rPr>
        <w:t>__</w:t>
      </w:r>
    </w:p>
    <w:p w14:paraId="6C74C843" w14:textId="77777777" w:rsidR="001969E4" w:rsidRPr="008316BA" w:rsidRDefault="001969E4" w:rsidP="001969E4">
      <w:pPr>
        <w:spacing w:after="0" w:line="240" w:lineRule="auto"/>
        <w:rPr>
          <w:i/>
          <w:sz w:val="24"/>
          <w:szCs w:val="24"/>
        </w:rPr>
      </w:pPr>
      <w:r w:rsidRPr="008316BA">
        <w:rPr>
          <w:sz w:val="24"/>
          <w:szCs w:val="24"/>
        </w:rPr>
        <w:t xml:space="preserve"> </w:t>
      </w:r>
      <w:r w:rsidRPr="008316BA">
        <w:rPr>
          <w:i/>
          <w:szCs w:val="24"/>
        </w:rPr>
        <w:t xml:space="preserve">                 </w:t>
      </w:r>
      <w:r w:rsidR="009563A7">
        <w:rPr>
          <w:i/>
          <w:szCs w:val="24"/>
        </w:rPr>
        <w:tab/>
      </w:r>
      <w:r w:rsidR="009563A7">
        <w:rPr>
          <w:i/>
          <w:szCs w:val="24"/>
        </w:rPr>
        <w:tab/>
      </w:r>
      <w:r w:rsidR="009563A7">
        <w:rPr>
          <w:i/>
          <w:szCs w:val="24"/>
        </w:rPr>
        <w:tab/>
      </w:r>
      <w:r w:rsidR="009563A7" w:rsidRPr="009563A7">
        <w:rPr>
          <w:i/>
          <w:szCs w:val="24"/>
        </w:rPr>
        <w:t>Название структурного подразделения</w:t>
      </w:r>
    </w:p>
    <w:p w14:paraId="57339997" w14:textId="77777777" w:rsidR="008316BA" w:rsidRPr="008316BA" w:rsidRDefault="008316BA" w:rsidP="008316BA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4"/>
        <w:gridCol w:w="1882"/>
        <w:gridCol w:w="4392"/>
      </w:tblGrid>
      <w:tr w:rsidR="008316BA" w:rsidRPr="008316BA" w14:paraId="028C9003" w14:textId="77777777" w:rsidTr="00304234">
        <w:trPr>
          <w:trHeight w:val="1137"/>
        </w:trPr>
        <w:tc>
          <w:tcPr>
            <w:tcW w:w="3974" w:type="dxa"/>
          </w:tcPr>
          <w:p w14:paraId="71981B61" w14:textId="77777777" w:rsidR="008316BA" w:rsidRPr="008316BA" w:rsidRDefault="008316BA" w:rsidP="008316B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16BA">
              <w:rPr>
                <w:b/>
                <w:sz w:val="24"/>
                <w:szCs w:val="24"/>
              </w:rPr>
              <w:t>СОГЛАСОВАНО</w:t>
            </w:r>
          </w:p>
          <w:p w14:paraId="735F5D29" w14:textId="77777777" w:rsidR="008316BA" w:rsidRDefault="00615499" w:rsidP="008316B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ABF">
              <w:rPr>
                <w:b/>
                <w:sz w:val="24"/>
                <w:szCs w:val="24"/>
              </w:rPr>
              <w:t>Руководитель подразделения</w:t>
            </w:r>
          </w:p>
          <w:p w14:paraId="2C85D0BA" w14:textId="77777777" w:rsidR="00304234" w:rsidRPr="000746BB" w:rsidRDefault="000746BB" w:rsidP="008316BA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0746BB">
              <w:rPr>
                <w:i/>
                <w:color w:val="FF0000"/>
                <w:sz w:val="24"/>
                <w:szCs w:val="24"/>
              </w:rPr>
              <w:t>(например, зав.отделением, председатель ПЦК)</w:t>
            </w:r>
          </w:p>
          <w:p w14:paraId="24A53987" w14:textId="77777777" w:rsidR="008316BA" w:rsidRPr="008316BA" w:rsidRDefault="008316BA" w:rsidP="008316B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9CAE3B" w14:textId="77777777" w:rsidR="008316BA" w:rsidRPr="008316BA" w:rsidRDefault="008316BA" w:rsidP="008316BA">
            <w:pPr>
              <w:spacing w:after="0" w:line="240" w:lineRule="auto"/>
              <w:rPr>
                <w:sz w:val="24"/>
                <w:szCs w:val="24"/>
              </w:rPr>
            </w:pPr>
            <w:r w:rsidRPr="008316BA">
              <w:rPr>
                <w:sz w:val="24"/>
                <w:szCs w:val="24"/>
              </w:rPr>
              <w:t>_______            __</w:t>
            </w:r>
            <w:r w:rsidR="00615499" w:rsidRPr="005D2ABF">
              <w:rPr>
                <w:sz w:val="24"/>
                <w:szCs w:val="24"/>
              </w:rPr>
              <w:t>__________</w:t>
            </w:r>
            <w:r w:rsidRPr="008316BA">
              <w:rPr>
                <w:sz w:val="24"/>
                <w:szCs w:val="24"/>
              </w:rPr>
              <w:t>__</w:t>
            </w:r>
          </w:p>
          <w:p w14:paraId="22D5047F" w14:textId="77777777" w:rsidR="008316BA" w:rsidRPr="008316BA" w:rsidRDefault="008316BA" w:rsidP="008316B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316BA">
              <w:rPr>
                <w:sz w:val="24"/>
                <w:szCs w:val="24"/>
              </w:rPr>
              <w:t xml:space="preserve"> </w:t>
            </w:r>
            <w:r w:rsidRPr="008316BA">
              <w:rPr>
                <w:i/>
                <w:szCs w:val="24"/>
              </w:rPr>
              <w:t>подпись                 расшифровка подписи</w:t>
            </w:r>
          </w:p>
          <w:p w14:paraId="611A47BD" w14:textId="77777777" w:rsidR="008316BA" w:rsidRPr="008316BA" w:rsidRDefault="008316BA" w:rsidP="008316BA">
            <w:pPr>
              <w:spacing w:after="0" w:line="240" w:lineRule="auto"/>
              <w:rPr>
                <w:sz w:val="24"/>
                <w:szCs w:val="24"/>
              </w:rPr>
            </w:pPr>
          </w:p>
          <w:p w14:paraId="483F0210" w14:textId="77777777" w:rsidR="008316BA" w:rsidRPr="008316BA" w:rsidRDefault="008316BA" w:rsidP="008316BA">
            <w:pPr>
              <w:spacing w:after="0" w:line="240" w:lineRule="auto"/>
              <w:rPr>
                <w:sz w:val="24"/>
                <w:szCs w:val="24"/>
              </w:rPr>
            </w:pPr>
            <w:r w:rsidRPr="008316BA">
              <w:rPr>
                <w:sz w:val="24"/>
                <w:szCs w:val="24"/>
              </w:rPr>
              <w:t>________  _______________20      г.</w:t>
            </w:r>
          </w:p>
          <w:p w14:paraId="343F08F0" w14:textId="77777777" w:rsidR="008316BA" w:rsidRPr="008316BA" w:rsidRDefault="008316BA" w:rsidP="008316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7146B2F4" w14:textId="77777777" w:rsidR="008316BA" w:rsidRPr="008316BA" w:rsidRDefault="008316BA" w:rsidP="008316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14:paraId="404C3DB1" w14:textId="77777777" w:rsidR="008316BA" w:rsidRPr="008316BA" w:rsidRDefault="00304234" w:rsidP="008316B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14:paraId="47E77D4D" w14:textId="77777777" w:rsidR="00021E2C" w:rsidRDefault="00615499" w:rsidP="008316B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ABF">
              <w:rPr>
                <w:b/>
                <w:sz w:val="24"/>
                <w:szCs w:val="24"/>
              </w:rPr>
              <w:t>Заместитель директора по</w:t>
            </w:r>
            <w:r w:rsidR="00021E2C">
              <w:rPr>
                <w:b/>
                <w:sz w:val="24"/>
                <w:szCs w:val="24"/>
              </w:rPr>
              <w:t xml:space="preserve"> </w:t>
            </w:r>
          </w:p>
          <w:p w14:paraId="16BED030" w14:textId="77777777" w:rsidR="008316BA" w:rsidRPr="00304234" w:rsidRDefault="00021E2C" w:rsidP="008316BA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указать должность</w:t>
            </w:r>
          </w:p>
          <w:p w14:paraId="3145736A" w14:textId="77777777" w:rsidR="00021E2C" w:rsidRPr="008316BA" w:rsidRDefault="00021E2C" w:rsidP="008316B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0698944" w14:textId="77777777" w:rsidR="008316BA" w:rsidRPr="008316BA" w:rsidRDefault="00615499" w:rsidP="008316BA">
            <w:pPr>
              <w:spacing w:after="0" w:line="240" w:lineRule="auto"/>
              <w:rPr>
                <w:sz w:val="24"/>
                <w:szCs w:val="24"/>
              </w:rPr>
            </w:pPr>
            <w:r w:rsidRPr="005D2ABF">
              <w:rPr>
                <w:sz w:val="24"/>
                <w:szCs w:val="24"/>
              </w:rPr>
              <w:t>_______            _______________</w:t>
            </w:r>
            <w:r w:rsidR="008316BA" w:rsidRPr="008316BA">
              <w:rPr>
                <w:sz w:val="24"/>
                <w:szCs w:val="24"/>
              </w:rPr>
              <w:t xml:space="preserve"> </w:t>
            </w:r>
          </w:p>
          <w:p w14:paraId="7BC3D4C9" w14:textId="77777777" w:rsidR="008316BA" w:rsidRPr="008316BA" w:rsidRDefault="008316BA" w:rsidP="008316BA">
            <w:pPr>
              <w:spacing w:after="0" w:line="240" w:lineRule="auto"/>
              <w:rPr>
                <w:sz w:val="24"/>
                <w:szCs w:val="24"/>
              </w:rPr>
            </w:pPr>
            <w:r w:rsidRPr="008316BA">
              <w:rPr>
                <w:sz w:val="24"/>
                <w:szCs w:val="24"/>
              </w:rPr>
              <w:t xml:space="preserve">  </w:t>
            </w:r>
            <w:r w:rsidRPr="008316BA">
              <w:rPr>
                <w:i/>
                <w:szCs w:val="24"/>
              </w:rPr>
              <w:t>подпись              расшифровка подписи</w:t>
            </w:r>
          </w:p>
          <w:p w14:paraId="22C7101E" w14:textId="77777777" w:rsidR="008316BA" w:rsidRPr="008316BA" w:rsidRDefault="008316BA" w:rsidP="008316BA">
            <w:pPr>
              <w:spacing w:after="0" w:line="240" w:lineRule="auto"/>
              <w:rPr>
                <w:sz w:val="24"/>
                <w:szCs w:val="24"/>
              </w:rPr>
            </w:pPr>
          </w:p>
          <w:p w14:paraId="49C2145B" w14:textId="77777777" w:rsidR="008316BA" w:rsidRPr="008316BA" w:rsidRDefault="008316BA" w:rsidP="008316BA">
            <w:pPr>
              <w:spacing w:after="0" w:line="240" w:lineRule="auto"/>
              <w:rPr>
                <w:sz w:val="24"/>
                <w:szCs w:val="24"/>
              </w:rPr>
            </w:pPr>
            <w:r w:rsidRPr="008316BA">
              <w:rPr>
                <w:sz w:val="24"/>
                <w:szCs w:val="24"/>
              </w:rPr>
              <w:t xml:space="preserve">_______  __________20      г.                     </w:t>
            </w:r>
          </w:p>
          <w:p w14:paraId="3593CF82" w14:textId="77777777" w:rsidR="008316BA" w:rsidRPr="008316BA" w:rsidRDefault="008316BA" w:rsidP="008316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57D7823" w14:textId="77777777" w:rsidR="008316BA" w:rsidRPr="008316BA" w:rsidRDefault="008316BA" w:rsidP="008316BA">
      <w:pPr>
        <w:spacing w:after="0" w:line="240" w:lineRule="auto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021E2C" w14:paraId="36547615" w14:textId="77777777" w:rsidTr="006E505A">
        <w:tc>
          <w:tcPr>
            <w:tcW w:w="6062" w:type="dxa"/>
          </w:tcPr>
          <w:p w14:paraId="1976C7A3" w14:textId="49FFF81F" w:rsidR="00021E2C" w:rsidRDefault="00021E2C" w:rsidP="008316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и </w:t>
            </w:r>
            <w:r w:rsidRPr="008316BA">
              <w:rPr>
                <w:b/>
                <w:sz w:val="24"/>
                <w:szCs w:val="24"/>
              </w:rPr>
              <w:t xml:space="preserve">время </w:t>
            </w:r>
            <w:r w:rsidR="00304234">
              <w:rPr>
                <w:b/>
                <w:sz w:val="24"/>
                <w:szCs w:val="24"/>
              </w:rPr>
              <w:t>начала</w:t>
            </w:r>
            <w:r w:rsidRPr="008316BA">
              <w:rPr>
                <w:b/>
                <w:sz w:val="24"/>
                <w:szCs w:val="24"/>
              </w:rPr>
              <w:t xml:space="preserve"> </w:t>
            </w:r>
            <w:r w:rsidR="00D72A26" w:rsidRPr="00D72A26">
              <w:rPr>
                <w:b/>
                <w:sz w:val="24"/>
                <w:szCs w:val="24"/>
              </w:rPr>
              <w:t>внутреннего контроля (аудита)</w:t>
            </w:r>
            <w:r>
              <w:rPr>
                <w:b/>
                <w:sz w:val="24"/>
                <w:szCs w:val="24"/>
              </w:rPr>
              <w:t>:</w:t>
            </w:r>
          </w:p>
          <w:p w14:paraId="2479E0FD" w14:textId="77777777" w:rsidR="00021E2C" w:rsidRDefault="00021E2C" w:rsidP="00FA1866">
            <w:pPr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6BCCC856" w14:textId="77777777" w:rsidR="00FA1866" w:rsidRPr="00304234" w:rsidRDefault="00FA1866" w:rsidP="00FA1866">
            <w:pPr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00.00.20…., 00:00</w:t>
            </w:r>
          </w:p>
          <w:p w14:paraId="420AE087" w14:textId="5F118C47" w:rsidR="00304234" w:rsidRPr="00304234" w:rsidRDefault="00304234" w:rsidP="008316BA">
            <w:pPr>
              <w:rPr>
                <w:i/>
                <w:sz w:val="24"/>
                <w:szCs w:val="24"/>
              </w:rPr>
            </w:pPr>
          </w:p>
        </w:tc>
      </w:tr>
      <w:tr w:rsidR="00FA1866" w14:paraId="1C13012A" w14:textId="77777777" w:rsidTr="006E505A">
        <w:tc>
          <w:tcPr>
            <w:tcW w:w="6062" w:type="dxa"/>
          </w:tcPr>
          <w:p w14:paraId="5A48C98C" w14:textId="77777777" w:rsidR="00FA1866" w:rsidRDefault="00FA1866" w:rsidP="00FA18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8316BA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проведения </w:t>
            </w:r>
            <w:r w:rsidRPr="00D72A26">
              <w:rPr>
                <w:b/>
                <w:sz w:val="24"/>
                <w:szCs w:val="24"/>
              </w:rPr>
              <w:t>внутреннего контроля (аудита)</w:t>
            </w:r>
            <w:r>
              <w:rPr>
                <w:b/>
                <w:sz w:val="24"/>
                <w:szCs w:val="24"/>
              </w:rPr>
              <w:t>:</w:t>
            </w:r>
          </w:p>
          <w:p w14:paraId="52E7EBE4" w14:textId="508A8B07" w:rsidR="00FA1866" w:rsidRDefault="00FA1866" w:rsidP="00FA1866">
            <w:pPr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26516817" w14:textId="7D41834E" w:rsidR="00FA1866" w:rsidRDefault="00FA1866" w:rsidP="008316BA">
            <w:pPr>
              <w:rPr>
                <w:b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Указать номер кабинета</w:t>
            </w:r>
            <w:r>
              <w:rPr>
                <w:i/>
                <w:color w:val="FF0000"/>
                <w:sz w:val="24"/>
                <w:szCs w:val="24"/>
              </w:rPr>
              <w:t>, аудитории</w:t>
            </w:r>
          </w:p>
        </w:tc>
      </w:tr>
    </w:tbl>
    <w:p w14:paraId="6142D1B4" w14:textId="77777777" w:rsidR="00A33F20" w:rsidRPr="008316BA" w:rsidRDefault="00A33F20" w:rsidP="008316BA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544"/>
      </w:tblGrid>
      <w:tr w:rsidR="00FA1866" w:rsidRPr="005D2ABF" w14:paraId="4CECA2BC" w14:textId="77777777" w:rsidTr="006E505A">
        <w:trPr>
          <w:trHeight w:val="562"/>
        </w:trPr>
        <w:tc>
          <w:tcPr>
            <w:tcW w:w="6096" w:type="dxa"/>
            <w:hideMark/>
          </w:tcPr>
          <w:p w14:paraId="5B73CA92" w14:textId="44E96CCE" w:rsidR="00FA1866" w:rsidRPr="000746BB" w:rsidRDefault="00FA1866" w:rsidP="008316B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46BB">
              <w:rPr>
                <w:b/>
                <w:sz w:val="24"/>
                <w:szCs w:val="24"/>
              </w:rPr>
              <w:t>Представители подразделения, участвующие в</w:t>
            </w:r>
            <w:r>
              <w:rPr>
                <w:b/>
                <w:sz w:val="24"/>
                <w:szCs w:val="24"/>
              </w:rPr>
              <w:t>о</w:t>
            </w:r>
            <w:r w:rsidRPr="000746BB">
              <w:rPr>
                <w:b/>
                <w:sz w:val="24"/>
                <w:szCs w:val="24"/>
              </w:rPr>
              <w:t xml:space="preserve"> </w:t>
            </w:r>
            <w:r w:rsidRPr="00D72A26">
              <w:rPr>
                <w:b/>
                <w:sz w:val="24"/>
                <w:szCs w:val="24"/>
              </w:rPr>
              <w:t>внутренне</w:t>
            </w:r>
            <w:r>
              <w:rPr>
                <w:b/>
                <w:sz w:val="24"/>
                <w:szCs w:val="24"/>
              </w:rPr>
              <w:t>м</w:t>
            </w:r>
            <w:r w:rsidRPr="00D72A26">
              <w:rPr>
                <w:b/>
                <w:sz w:val="24"/>
                <w:szCs w:val="24"/>
              </w:rPr>
              <w:t xml:space="preserve"> контрол</w:t>
            </w:r>
            <w:r>
              <w:rPr>
                <w:b/>
                <w:sz w:val="24"/>
                <w:szCs w:val="24"/>
              </w:rPr>
              <w:t>е</w:t>
            </w:r>
            <w:r w:rsidRPr="00D72A26">
              <w:rPr>
                <w:b/>
                <w:sz w:val="24"/>
                <w:szCs w:val="24"/>
              </w:rPr>
              <w:t xml:space="preserve"> (аудит</w:t>
            </w:r>
            <w:r>
              <w:rPr>
                <w:b/>
                <w:sz w:val="24"/>
                <w:szCs w:val="24"/>
              </w:rPr>
              <w:t>е</w:t>
            </w:r>
            <w:r w:rsidRPr="00D72A26">
              <w:rPr>
                <w:b/>
                <w:sz w:val="24"/>
                <w:szCs w:val="24"/>
              </w:rPr>
              <w:t>)</w:t>
            </w:r>
            <w:r w:rsidRPr="000746BB">
              <w:rPr>
                <w:b/>
                <w:sz w:val="24"/>
                <w:szCs w:val="24"/>
              </w:rPr>
              <w:t xml:space="preserve">: </w:t>
            </w:r>
          </w:p>
          <w:p w14:paraId="042F1743" w14:textId="77777777" w:rsidR="00FA1866" w:rsidRPr="00304234" w:rsidRDefault="00FA1866" w:rsidP="00021E2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Фамилия И.О.</w:t>
            </w:r>
          </w:p>
          <w:p w14:paraId="1D9C1F1D" w14:textId="77777777" w:rsidR="00FA1866" w:rsidRPr="00304234" w:rsidRDefault="00FA1866" w:rsidP="003042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Фамилия И.О.</w:t>
            </w:r>
          </w:p>
          <w:p w14:paraId="096250BD" w14:textId="77777777" w:rsidR="00FA1866" w:rsidRPr="00304234" w:rsidRDefault="00FA1866" w:rsidP="003042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Фамилия И.О.</w:t>
            </w:r>
          </w:p>
          <w:p w14:paraId="1BC014CA" w14:textId="77777777" w:rsidR="00FA1866" w:rsidRPr="00021E2C" w:rsidRDefault="00FA1866" w:rsidP="00304234">
            <w:pPr>
              <w:pStyle w:val="aa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275352" w14:textId="77777777" w:rsidR="00FA1866" w:rsidRPr="000746BB" w:rsidRDefault="00FA1866" w:rsidP="00021E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46BB">
              <w:rPr>
                <w:b/>
                <w:sz w:val="24"/>
                <w:szCs w:val="24"/>
              </w:rPr>
              <w:t>Аудиторы:</w:t>
            </w:r>
          </w:p>
          <w:p w14:paraId="19B45EA3" w14:textId="77777777" w:rsidR="00FA1866" w:rsidRPr="00304234" w:rsidRDefault="00FA1866" w:rsidP="003042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Фамилия И.О.</w:t>
            </w:r>
          </w:p>
          <w:p w14:paraId="379F51A2" w14:textId="77777777" w:rsidR="00FA1866" w:rsidRPr="00304234" w:rsidRDefault="00FA1866" w:rsidP="003042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Фамилия И.О.</w:t>
            </w:r>
          </w:p>
          <w:p w14:paraId="760B7317" w14:textId="77777777" w:rsidR="00FA1866" w:rsidRPr="00304234" w:rsidRDefault="00FA1866" w:rsidP="003042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Фамилия И.О.</w:t>
            </w:r>
          </w:p>
          <w:p w14:paraId="304B1EE2" w14:textId="77777777" w:rsidR="00FA1866" w:rsidRPr="00021E2C" w:rsidRDefault="00FA1866" w:rsidP="00304234">
            <w:pPr>
              <w:pStyle w:val="aa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FA1866" w:rsidRPr="005D2ABF" w14:paraId="71C8264B" w14:textId="77777777" w:rsidTr="006E505A">
        <w:trPr>
          <w:trHeight w:val="661"/>
        </w:trPr>
        <w:tc>
          <w:tcPr>
            <w:tcW w:w="6096" w:type="dxa"/>
          </w:tcPr>
          <w:p w14:paraId="2D2BEFF2" w14:textId="77777777" w:rsidR="00FA1866" w:rsidRDefault="00FA1866" w:rsidP="00021E2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0746BB">
              <w:rPr>
                <w:b/>
                <w:sz w:val="24"/>
                <w:szCs w:val="24"/>
              </w:rPr>
              <w:t>Приглашенные специалисты:</w:t>
            </w:r>
            <w:r w:rsidRPr="00304234">
              <w:rPr>
                <w:i/>
                <w:color w:val="FF0000"/>
                <w:sz w:val="24"/>
                <w:szCs w:val="24"/>
              </w:rPr>
              <w:t xml:space="preserve"> (при необходимости)</w:t>
            </w:r>
          </w:p>
          <w:p w14:paraId="09A0F51A" w14:textId="77777777" w:rsidR="00FA1866" w:rsidRPr="00304234" w:rsidRDefault="00FA1866" w:rsidP="003042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Фамилия И.О.</w:t>
            </w:r>
          </w:p>
          <w:p w14:paraId="7EE7A648" w14:textId="77777777" w:rsidR="00FA1866" w:rsidRPr="00304234" w:rsidRDefault="00FA1866" w:rsidP="003042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304234">
              <w:rPr>
                <w:i/>
                <w:color w:val="FF0000"/>
                <w:sz w:val="24"/>
                <w:szCs w:val="24"/>
              </w:rPr>
              <w:t>Фамилия И.О.</w:t>
            </w:r>
          </w:p>
          <w:p w14:paraId="17E30F12" w14:textId="77777777" w:rsidR="00FA1866" w:rsidRPr="00304234" w:rsidRDefault="00FA1866" w:rsidP="00021E2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AA2E89" w14:textId="77777777" w:rsidR="00FA1866" w:rsidRPr="005D2ABF" w:rsidRDefault="00FA1866" w:rsidP="008316B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02C87D5" w14:textId="77777777" w:rsidR="006E505A" w:rsidRDefault="006E505A" w:rsidP="00C24C01">
      <w:pPr>
        <w:spacing w:after="0" w:line="240" w:lineRule="auto"/>
        <w:jc w:val="both"/>
        <w:rPr>
          <w:b/>
          <w:sz w:val="24"/>
          <w:szCs w:val="24"/>
        </w:rPr>
      </w:pPr>
    </w:p>
    <w:p w14:paraId="7297A28B" w14:textId="35393ED7" w:rsidR="00C24C01" w:rsidRDefault="00C24C01" w:rsidP="00C24C01">
      <w:pPr>
        <w:spacing w:after="0" w:line="240" w:lineRule="auto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Объект внутреннего контроля (аудита): </w:t>
      </w:r>
      <w:r w:rsidR="00A55A61">
        <w:rPr>
          <w:bCs/>
          <w:sz w:val="24"/>
          <w:szCs w:val="24"/>
        </w:rPr>
        <w:t>проектирование</w:t>
      </w:r>
      <w:r w:rsidR="00044D04">
        <w:rPr>
          <w:bCs/>
          <w:sz w:val="24"/>
          <w:szCs w:val="24"/>
        </w:rPr>
        <w:t xml:space="preserve"> содержания</w:t>
      </w:r>
      <w:r>
        <w:rPr>
          <w:bCs/>
          <w:sz w:val="24"/>
          <w:szCs w:val="24"/>
        </w:rPr>
        <w:t xml:space="preserve"> образовательной программы среднего профессионального образования</w:t>
      </w:r>
      <w:r w:rsidR="00FA1866">
        <w:rPr>
          <w:bCs/>
          <w:sz w:val="24"/>
          <w:szCs w:val="24"/>
        </w:rPr>
        <w:t xml:space="preserve"> </w:t>
      </w:r>
      <w:r w:rsidR="00FA1866" w:rsidRPr="00FA1866">
        <w:rPr>
          <w:bCs/>
          <w:color w:val="FF0000"/>
          <w:sz w:val="24"/>
          <w:szCs w:val="24"/>
        </w:rPr>
        <w:t>00.00.00 Название программы</w:t>
      </w:r>
    </w:p>
    <w:p w14:paraId="3E439200" w14:textId="77777777" w:rsidR="00C24C01" w:rsidRDefault="00C24C01" w:rsidP="00C24C0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>
        <w:rPr>
          <w:i/>
          <w:sz w:val="22"/>
          <w:szCs w:val="24"/>
        </w:rPr>
        <w:t xml:space="preserve">               </w:t>
      </w:r>
    </w:p>
    <w:p w14:paraId="4144EC3B" w14:textId="374F81E1" w:rsidR="00C24C01" w:rsidRDefault="00C24C01" w:rsidP="00C24C01">
      <w:pPr>
        <w:spacing w:after="0" w:line="240" w:lineRule="auto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Предмет внутреннего контроля (аудита)</w:t>
      </w:r>
      <w:r>
        <w:rPr>
          <w:sz w:val="24"/>
          <w:szCs w:val="24"/>
        </w:rPr>
        <w:t xml:space="preserve">: </w:t>
      </w:r>
      <w:r w:rsidR="00044D04">
        <w:rPr>
          <w:sz w:val="24"/>
          <w:szCs w:val="24"/>
        </w:rPr>
        <w:t xml:space="preserve">соответствие </w:t>
      </w:r>
      <w:r>
        <w:rPr>
          <w:iCs/>
          <w:sz w:val="24"/>
          <w:szCs w:val="24"/>
        </w:rPr>
        <w:t>содержани</w:t>
      </w:r>
      <w:r w:rsidR="00044D04">
        <w:rPr>
          <w:iCs/>
          <w:sz w:val="24"/>
          <w:szCs w:val="24"/>
        </w:rPr>
        <w:t>я</w:t>
      </w:r>
      <w:r>
        <w:rPr>
          <w:iCs/>
          <w:sz w:val="24"/>
          <w:szCs w:val="24"/>
        </w:rPr>
        <w:t xml:space="preserve"> образовательн</w:t>
      </w:r>
      <w:r w:rsidR="00044D04">
        <w:rPr>
          <w:iCs/>
          <w:sz w:val="24"/>
          <w:szCs w:val="24"/>
        </w:rPr>
        <w:t>ой</w:t>
      </w:r>
      <w:r>
        <w:rPr>
          <w:iCs/>
          <w:sz w:val="24"/>
          <w:szCs w:val="24"/>
        </w:rPr>
        <w:t xml:space="preserve"> программ</w:t>
      </w:r>
      <w:r w:rsidR="00044D04">
        <w:rPr>
          <w:iCs/>
          <w:sz w:val="24"/>
          <w:szCs w:val="24"/>
        </w:rPr>
        <w:t>ы</w:t>
      </w:r>
      <w:r>
        <w:rPr>
          <w:iCs/>
          <w:sz w:val="24"/>
          <w:szCs w:val="24"/>
        </w:rPr>
        <w:t xml:space="preserve"> среднего профессионального образования</w:t>
      </w:r>
      <w:r w:rsidR="00FA186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требованиям </w:t>
      </w:r>
      <w:bookmarkStart w:id="0" w:name="_Hlk99035335"/>
      <w:r>
        <w:rPr>
          <w:iCs/>
          <w:sz w:val="24"/>
          <w:szCs w:val="24"/>
        </w:rPr>
        <w:t>профессиональных стандартов, демонстрационного экзамена по стандартам Ворлдскиллс Россия, чемпионатов «Молодые профессионалы» (WorldSkills Russia), запросам регионального рынка труда</w:t>
      </w:r>
      <w:bookmarkEnd w:id="0"/>
    </w:p>
    <w:p w14:paraId="5761114F" w14:textId="77777777" w:rsidR="002C1985" w:rsidRPr="009563A7" w:rsidRDefault="002C1985" w:rsidP="002C1985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563A7">
        <w:rPr>
          <w:i/>
          <w:sz w:val="22"/>
          <w:szCs w:val="24"/>
        </w:rPr>
        <w:t xml:space="preserve">  </w:t>
      </w:r>
      <w:r>
        <w:rPr>
          <w:i/>
          <w:sz w:val="22"/>
          <w:szCs w:val="24"/>
        </w:rPr>
        <w:t xml:space="preserve">            </w:t>
      </w:r>
      <w:r w:rsidRPr="009563A7">
        <w:rPr>
          <w:i/>
          <w:sz w:val="22"/>
          <w:szCs w:val="24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D2ABF" w14:paraId="4808CC59" w14:textId="77777777" w:rsidTr="00FA1866">
        <w:tc>
          <w:tcPr>
            <w:tcW w:w="2943" w:type="dxa"/>
          </w:tcPr>
          <w:p w14:paraId="41E1FA3C" w14:textId="78484713" w:rsidR="005D2ABF" w:rsidRPr="001969E4" w:rsidRDefault="00357290" w:rsidP="001969E4">
            <w:pPr>
              <w:jc w:val="center"/>
              <w:rPr>
                <w:b/>
                <w:sz w:val="24"/>
                <w:szCs w:val="24"/>
              </w:rPr>
            </w:pPr>
            <w:r w:rsidRPr="001969E4">
              <w:rPr>
                <w:b/>
                <w:sz w:val="24"/>
                <w:szCs w:val="24"/>
              </w:rPr>
              <w:t>Локальные нормативные акты</w:t>
            </w:r>
            <w:r w:rsidR="00FA1866">
              <w:rPr>
                <w:b/>
                <w:sz w:val="24"/>
                <w:szCs w:val="24"/>
              </w:rPr>
              <w:t>, шаблоны</w:t>
            </w:r>
            <w:r w:rsidRPr="001969E4">
              <w:rPr>
                <w:b/>
                <w:sz w:val="24"/>
                <w:szCs w:val="24"/>
              </w:rPr>
              <w:t xml:space="preserve">, </w:t>
            </w:r>
            <w:r w:rsidR="00BD668B">
              <w:rPr>
                <w:b/>
                <w:sz w:val="24"/>
                <w:szCs w:val="24"/>
              </w:rPr>
              <w:t>на основе</w:t>
            </w:r>
            <w:r w:rsidRPr="001969E4">
              <w:rPr>
                <w:b/>
                <w:sz w:val="24"/>
                <w:szCs w:val="24"/>
              </w:rPr>
              <w:t xml:space="preserve"> которых проводится </w:t>
            </w:r>
            <w:r w:rsidR="00D72A26">
              <w:rPr>
                <w:b/>
                <w:sz w:val="24"/>
                <w:szCs w:val="24"/>
              </w:rPr>
              <w:t>внутренний контроль (аудит)</w:t>
            </w:r>
          </w:p>
        </w:tc>
        <w:tc>
          <w:tcPr>
            <w:tcW w:w="6663" w:type="dxa"/>
          </w:tcPr>
          <w:p w14:paraId="2389C819" w14:textId="77777777" w:rsidR="005D2ABF" w:rsidRDefault="001969E4" w:rsidP="001969E4">
            <w:pPr>
              <w:jc w:val="center"/>
              <w:rPr>
                <w:b/>
                <w:sz w:val="24"/>
                <w:szCs w:val="24"/>
              </w:rPr>
            </w:pPr>
            <w:r w:rsidRPr="001969E4">
              <w:rPr>
                <w:b/>
                <w:sz w:val="24"/>
                <w:szCs w:val="24"/>
              </w:rPr>
              <w:t xml:space="preserve">Документы, подлежащие </w:t>
            </w:r>
            <w:r w:rsidR="00D72A26" w:rsidRPr="00D72A26">
              <w:rPr>
                <w:b/>
                <w:sz w:val="24"/>
                <w:szCs w:val="24"/>
              </w:rPr>
              <w:t>внутренне</w:t>
            </w:r>
            <w:r w:rsidR="00D72A26">
              <w:rPr>
                <w:b/>
                <w:sz w:val="24"/>
                <w:szCs w:val="24"/>
              </w:rPr>
              <w:t>му</w:t>
            </w:r>
            <w:r w:rsidR="00D72A26" w:rsidRPr="00D72A26">
              <w:rPr>
                <w:b/>
                <w:sz w:val="24"/>
                <w:szCs w:val="24"/>
              </w:rPr>
              <w:t xml:space="preserve"> контрол</w:t>
            </w:r>
            <w:r w:rsidR="00D72A26">
              <w:rPr>
                <w:b/>
                <w:sz w:val="24"/>
                <w:szCs w:val="24"/>
              </w:rPr>
              <w:t>ю</w:t>
            </w:r>
            <w:r w:rsidR="00D72A26" w:rsidRPr="00D72A26">
              <w:rPr>
                <w:b/>
                <w:sz w:val="24"/>
                <w:szCs w:val="24"/>
              </w:rPr>
              <w:t xml:space="preserve"> (аудит</w:t>
            </w:r>
            <w:r w:rsidR="00D72A26">
              <w:rPr>
                <w:b/>
                <w:sz w:val="24"/>
                <w:szCs w:val="24"/>
              </w:rPr>
              <w:t>у</w:t>
            </w:r>
            <w:r w:rsidR="00D72A26" w:rsidRPr="00D72A26">
              <w:rPr>
                <w:b/>
                <w:sz w:val="24"/>
                <w:szCs w:val="24"/>
              </w:rPr>
              <w:t>)</w:t>
            </w:r>
          </w:p>
          <w:p w14:paraId="154FE60D" w14:textId="77777777" w:rsidR="006E505A" w:rsidRDefault="006E505A" w:rsidP="001969E4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  <w:p w14:paraId="1549B747" w14:textId="618AF86E" w:rsidR="00AD57CC" w:rsidRPr="00AD57CC" w:rsidRDefault="00AD57CC" w:rsidP="001969E4">
            <w:pPr>
              <w:jc w:val="center"/>
              <w:rPr>
                <w:i/>
                <w:sz w:val="24"/>
                <w:szCs w:val="24"/>
              </w:rPr>
            </w:pPr>
            <w:r w:rsidRPr="00AD57CC">
              <w:rPr>
                <w:i/>
                <w:color w:val="FF0000"/>
                <w:sz w:val="24"/>
                <w:szCs w:val="24"/>
              </w:rPr>
              <w:t>Перечи</w:t>
            </w:r>
            <w:r>
              <w:rPr>
                <w:i/>
                <w:color w:val="FF0000"/>
                <w:sz w:val="24"/>
                <w:szCs w:val="24"/>
              </w:rPr>
              <w:t>с</w:t>
            </w:r>
            <w:r w:rsidR="00BD668B">
              <w:rPr>
                <w:i/>
                <w:color w:val="FF0000"/>
                <w:sz w:val="24"/>
                <w:szCs w:val="24"/>
              </w:rPr>
              <w:t xml:space="preserve">ляются документы, входящие в </w:t>
            </w:r>
            <w:r w:rsidRPr="00AD57CC">
              <w:rPr>
                <w:i/>
                <w:color w:val="FF0000"/>
                <w:sz w:val="24"/>
                <w:szCs w:val="24"/>
              </w:rPr>
              <w:t>ОП</w:t>
            </w:r>
            <w:r>
              <w:rPr>
                <w:i/>
                <w:color w:val="FF0000"/>
                <w:sz w:val="24"/>
                <w:szCs w:val="24"/>
              </w:rPr>
              <w:t xml:space="preserve"> и отражающие реализацию требований рынка труда в содержании </w:t>
            </w:r>
            <w:r w:rsidRPr="00AD57CC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5D2ABF" w14:paraId="01365B25" w14:textId="77777777" w:rsidTr="00FA1866">
        <w:tc>
          <w:tcPr>
            <w:tcW w:w="2943" w:type="dxa"/>
          </w:tcPr>
          <w:p w14:paraId="14945CF5" w14:textId="77777777" w:rsidR="00021E2C" w:rsidRDefault="00021E2C" w:rsidP="00021E2C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</w:t>
            </w:r>
          </w:p>
          <w:p w14:paraId="1ABEE8B1" w14:textId="77777777" w:rsidR="005D2ABF" w:rsidRDefault="00021E2C" w:rsidP="00021E2C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</w:t>
            </w:r>
          </w:p>
          <w:p w14:paraId="28F17EEE" w14:textId="77777777" w:rsidR="00021E2C" w:rsidRPr="00021E2C" w:rsidRDefault="00021E2C" w:rsidP="00021E2C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6663" w:type="dxa"/>
          </w:tcPr>
          <w:p w14:paraId="539F45E1" w14:textId="5E3D9648" w:rsidR="00021E2C" w:rsidRDefault="006E505A" w:rsidP="00021E2C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Документальные свидетельства</w:t>
            </w:r>
            <w:r w:rsidR="00FA1866">
              <w:rPr>
                <w:sz w:val="24"/>
                <w:szCs w:val="24"/>
              </w:rPr>
              <w:t xml:space="preserve">, подтверждающие согласование </w:t>
            </w:r>
            <w:r>
              <w:rPr>
                <w:sz w:val="24"/>
                <w:szCs w:val="24"/>
              </w:rPr>
              <w:t>требований</w:t>
            </w:r>
            <w:r w:rsidR="00FA1866">
              <w:rPr>
                <w:sz w:val="24"/>
                <w:szCs w:val="24"/>
              </w:rPr>
              <w:t xml:space="preserve"> ФГОС СПО и рынка труда</w:t>
            </w:r>
            <w:r w:rsidR="00AD57CC">
              <w:rPr>
                <w:sz w:val="24"/>
                <w:szCs w:val="24"/>
              </w:rPr>
              <w:t xml:space="preserve"> </w:t>
            </w:r>
            <w:r w:rsidR="00AD57CC" w:rsidRPr="006E505A">
              <w:rPr>
                <w:color w:val="FF0000"/>
                <w:sz w:val="24"/>
                <w:szCs w:val="24"/>
              </w:rPr>
              <w:t>(</w:t>
            </w:r>
            <w:r w:rsidR="00AD57CC" w:rsidRPr="006E505A">
              <w:rPr>
                <w:i/>
                <w:color w:val="FF0000"/>
                <w:sz w:val="24"/>
                <w:szCs w:val="24"/>
              </w:rPr>
              <w:t xml:space="preserve">необходимо указать названия действующих в ОО документов, </w:t>
            </w:r>
            <w:r w:rsidR="00BD668B" w:rsidRPr="006E505A">
              <w:rPr>
                <w:i/>
                <w:color w:val="FF0000"/>
                <w:sz w:val="24"/>
                <w:szCs w:val="24"/>
              </w:rPr>
              <w:t>например, протокол</w:t>
            </w:r>
            <w:r w:rsidR="00AD57CC" w:rsidRPr="006E505A">
              <w:rPr>
                <w:i/>
                <w:color w:val="FF0000"/>
                <w:sz w:val="24"/>
                <w:szCs w:val="24"/>
              </w:rPr>
              <w:t>/отчет о сопоставлении/за</w:t>
            </w:r>
            <w:r>
              <w:rPr>
                <w:i/>
                <w:color w:val="FF0000"/>
                <w:sz w:val="24"/>
                <w:szCs w:val="24"/>
              </w:rPr>
              <w:t>ключение</w:t>
            </w:r>
            <w:r w:rsidR="00AD57CC" w:rsidRPr="006E505A">
              <w:rPr>
                <w:color w:val="FF0000"/>
                <w:sz w:val="24"/>
                <w:szCs w:val="24"/>
              </w:rPr>
              <w:t>)</w:t>
            </w:r>
          </w:p>
          <w:p w14:paraId="4CC8800A" w14:textId="0D03164A" w:rsidR="006E505A" w:rsidRDefault="00BD668B" w:rsidP="006E505A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ФОС </w:t>
            </w:r>
            <w:r w:rsidR="006E505A">
              <w:rPr>
                <w:sz w:val="24"/>
                <w:szCs w:val="24"/>
              </w:rPr>
              <w:t xml:space="preserve">ОП (КОС по предметам, дисциплинам, </w:t>
            </w:r>
            <w:r w:rsidR="006E505A">
              <w:rPr>
                <w:sz w:val="24"/>
                <w:szCs w:val="24"/>
              </w:rPr>
              <w:lastRenderedPageBreak/>
              <w:t>профессиональным модулям, КОС по практикам, ФОС по ГИА)</w:t>
            </w:r>
            <w:bookmarkStart w:id="1" w:name="_GoBack"/>
            <w:bookmarkEnd w:id="1"/>
          </w:p>
          <w:p w14:paraId="38CDE7D6" w14:textId="380FF8C8" w:rsidR="00AD57CC" w:rsidRPr="00AD57CC" w:rsidRDefault="00AD57CC" w:rsidP="00AD57CC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учебных циклов ООП (общеобразовательный цикл, о</w:t>
            </w:r>
            <w:r w:rsidRPr="00AD57CC">
              <w:rPr>
                <w:sz w:val="24"/>
                <w:szCs w:val="24"/>
              </w:rPr>
              <w:t>бщий гуманитарный и социально-экономический учебный цикл</w:t>
            </w:r>
            <w:r>
              <w:rPr>
                <w:sz w:val="24"/>
                <w:szCs w:val="24"/>
              </w:rPr>
              <w:t>, м</w:t>
            </w:r>
            <w:r w:rsidRPr="00AD57CC">
              <w:rPr>
                <w:sz w:val="24"/>
                <w:szCs w:val="24"/>
              </w:rPr>
              <w:t>атематический и общий естественно-научный учебный цикл</w:t>
            </w:r>
            <w:r>
              <w:rPr>
                <w:sz w:val="24"/>
                <w:szCs w:val="24"/>
              </w:rPr>
              <w:t>, п</w:t>
            </w:r>
            <w:r w:rsidRPr="00AD57CC">
              <w:rPr>
                <w:sz w:val="24"/>
                <w:szCs w:val="24"/>
              </w:rPr>
              <w:t>рофессиональный учебный цикл</w:t>
            </w:r>
            <w:r>
              <w:rPr>
                <w:sz w:val="24"/>
                <w:szCs w:val="24"/>
              </w:rPr>
              <w:t>)</w:t>
            </w:r>
          </w:p>
          <w:p w14:paraId="78F23383" w14:textId="09E9B948" w:rsidR="00AD57CC" w:rsidRDefault="00AD57CC" w:rsidP="00021E2C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материалы (методич</w:t>
            </w:r>
            <w:r w:rsidR="006E505A">
              <w:rPr>
                <w:sz w:val="24"/>
                <w:szCs w:val="24"/>
              </w:rPr>
              <w:t>еские рекомендации по прохождению практик, по выполнению КР/КП)</w:t>
            </w:r>
          </w:p>
          <w:p w14:paraId="1DF954C9" w14:textId="51CEF624" w:rsidR="00021E2C" w:rsidRPr="00021E2C" w:rsidRDefault="00021E2C" w:rsidP="006E505A">
            <w:pPr>
              <w:pStyle w:val="aa"/>
              <w:ind w:left="360"/>
              <w:rPr>
                <w:sz w:val="24"/>
                <w:szCs w:val="24"/>
              </w:rPr>
            </w:pPr>
          </w:p>
        </w:tc>
      </w:tr>
    </w:tbl>
    <w:p w14:paraId="363BBF64" w14:textId="77777777" w:rsidR="006E505A" w:rsidRDefault="006E505A" w:rsidP="001969E4">
      <w:pPr>
        <w:spacing w:after="0" w:line="240" w:lineRule="auto"/>
        <w:rPr>
          <w:sz w:val="24"/>
          <w:szCs w:val="24"/>
        </w:rPr>
      </w:pPr>
    </w:p>
    <w:p w14:paraId="4578D3F8" w14:textId="77777777" w:rsidR="006E505A" w:rsidRDefault="006E505A" w:rsidP="001969E4">
      <w:pPr>
        <w:spacing w:after="0" w:line="240" w:lineRule="auto"/>
        <w:rPr>
          <w:sz w:val="24"/>
          <w:szCs w:val="24"/>
        </w:rPr>
      </w:pPr>
    </w:p>
    <w:p w14:paraId="66F6876B" w14:textId="2D2A2922" w:rsidR="00FA1866" w:rsidRDefault="002C1985" w:rsidP="001969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Ответственный </w:t>
      </w:r>
    </w:p>
    <w:p w14:paraId="557216FB" w14:textId="77777777" w:rsidR="00FA1866" w:rsidRDefault="002C1985" w:rsidP="001969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 подготовку и проведение </w:t>
      </w:r>
    </w:p>
    <w:p w14:paraId="0E8B6A69" w14:textId="2889AA24" w:rsidR="00CA5CCC" w:rsidRDefault="00D72A26" w:rsidP="007E2475">
      <w:pPr>
        <w:spacing w:after="0" w:line="240" w:lineRule="auto"/>
        <w:rPr>
          <w:sz w:val="24"/>
          <w:szCs w:val="24"/>
        </w:rPr>
      </w:pPr>
      <w:r w:rsidRPr="00D72A26">
        <w:rPr>
          <w:sz w:val="24"/>
          <w:szCs w:val="24"/>
        </w:rPr>
        <w:t>внутреннего контроля (аудита)</w:t>
      </w:r>
      <w:r w:rsidR="00FA18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1969E4">
        <w:rPr>
          <w:sz w:val="24"/>
          <w:szCs w:val="24"/>
        </w:rPr>
        <w:t xml:space="preserve">     </w:t>
      </w:r>
      <w:r w:rsidR="002C1985">
        <w:rPr>
          <w:sz w:val="24"/>
          <w:szCs w:val="24"/>
        </w:rPr>
        <w:t xml:space="preserve">    </w:t>
      </w:r>
      <w:r w:rsidR="001969E4">
        <w:rPr>
          <w:sz w:val="24"/>
          <w:szCs w:val="24"/>
        </w:rPr>
        <w:t xml:space="preserve"> </w:t>
      </w:r>
      <w:r w:rsidR="001969E4" w:rsidRPr="008316BA">
        <w:rPr>
          <w:sz w:val="24"/>
          <w:szCs w:val="24"/>
        </w:rPr>
        <w:t xml:space="preserve"> </w:t>
      </w:r>
      <w:r w:rsidR="00FA1866">
        <w:rPr>
          <w:i/>
          <w:szCs w:val="24"/>
        </w:rPr>
        <w:tab/>
      </w:r>
      <w:r w:rsidR="00FA1866" w:rsidRPr="00FA1866">
        <w:rPr>
          <w:szCs w:val="24"/>
        </w:rPr>
        <w:tab/>
      </w:r>
      <w:r w:rsidR="00FA1866" w:rsidRPr="00FA1866">
        <w:rPr>
          <w:szCs w:val="24"/>
        </w:rPr>
        <w:tab/>
      </w:r>
      <w:r w:rsidR="00FA1866">
        <w:rPr>
          <w:i/>
          <w:szCs w:val="24"/>
        </w:rPr>
        <w:tab/>
      </w:r>
      <w:r w:rsidR="001969E4" w:rsidRPr="008316BA">
        <w:rPr>
          <w:i/>
          <w:szCs w:val="24"/>
        </w:rPr>
        <w:t xml:space="preserve">            </w:t>
      </w:r>
      <w:r w:rsidR="00FA1866">
        <w:rPr>
          <w:sz w:val="24"/>
          <w:szCs w:val="24"/>
        </w:rPr>
        <w:t>И.О. Фамилия</w:t>
      </w:r>
    </w:p>
    <w:sectPr w:rsidR="00CA5CCC" w:rsidSect="005443E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3C0D" w14:textId="77777777" w:rsidR="000662BB" w:rsidRDefault="000662BB" w:rsidP="00DA4038">
      <w:pPr>
        <w:spacing w:after="0" w:line="240" w:lineRule="auto"/>
      </w:pPr>
      <w:r>
        <w:separator/>
      </w:r>
    </w:p>
  </w:endnote>
  <w:endnote w:type="continuationSeparator" w:id="0">
    <w:p w14:paraId="18833B88" w14:textId="77777777" w:rsidR="000662BB" w:rsidRDefault="000662BB" w:rsidP="00D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49A4" w14:textId="77777777" w:rsidR="000662BB" w:rsidRDefault="000662BB" w:rsidP="00DA4038">
      <w:pPr>
        <w:spacing w:after="0" w:line="240" w:lineRule="auto"/>
      </w:pPr>
      <w:r>
        <w:separator/>
      </w:r>
    </w:p>
  </w:footnote>
  <w:footnote w:type="continuationSeparator" w:id="0">
    <w:p w14:paraId="6BB66EA1" w14:textId="77777777" w:rsidR="000662BB" w:rsidRDefault="000662BB" w:rsidP="00DA4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5EC0"/>
    <w:multiLevelType w:val="hybridMultilevel"/>
    <w:tmpl w:val="72F6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2E14"/>
    <w:multiLevelType w:val="hybridMultilevel"/>
    <w:tmpl w:val="0560B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46575"/>
    <w:multiLevelType w:val="singleLevel"/>
    <w:tmpl w:val="22246575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3" w15:restartNumberingAfterBreak="0">
    <w:nsid w:val="4DBB52C8"/>
    <w:multiLevelType w:val="singleLevel"/>
    <w:tmpl w:val="4DBB52C8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5C14231D"/>
    <w:multiLevelType w:val="hybridMultilevel"/>
    <w:tmpl w:val="79E22F86"/>
    <w:lvl w:ilvl="0" w:tplc="C1324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29"/>
    <w:rsid w:val="0002028E"/>
    <w:rsid w:val="00021E2C"/>
    <w:rsid w:val="000378EC"/>
    <w:rsid w:val="000416F8"/>
    <w:rsid w:val="00044D04"/>
    <w:rsid w:val="000662BB"/>
    <w:rsid w:val="000746BB"/>
    <w:rsid w:val="000827C2"/>
    <w:rsid w:val="0009434D"/>
    <w:rsid w:val="000950CC"/>
    <w:rsid w:val="000C4A3B"/>
    <w:rsid w:val="000E3332"/>
    <w:rsid w:val="001969E4"/>
    <w:rsid w:val="0020482D"/>
    <w:rsid w:val="002C1985"/>
    <w:rsid w:val="00304234"/>
    <w:rsid w:val="00357290"/>
    <w:rsid w:val="0040521F"/>
    <w:rsid w:val="004101FF"/>
    <w:rsid w:val="00440405"/>
    <w:rsid w:val="004B6F83"/>
    <w:rsid w:val="00514852"/>
    <w:rsid w:val="005148FA"/>
    <w:rsid w:val="00522629"/>
    <w:rsid w:val="005443E2"/>
    <w:rsid w:val="00594205"/>
    <w:rsid w:val="005D2ABF"/>
    <w:rsid w:val="00602C1F"/>
    <w:rsid w:val="00615499"/>
    <w:rsid w:val="00630C4A"/>
    <w:rsid w:val="00697302"/>
    <w:rsid w:val="006A4EC4"/>
    <w:rsid w:val="006C1B1F"/>
    <w:rsid w:val="006E505A"/>
    <w:rsid w:val="0071499E"/>
    <w:rsid w:val="00727BC4"/>
    <w:rsid w:val="007838A8"/>
    <w:rsid w:val="007A7592"/>
    <w:rsid w:val="007D50F5"/>
    <w:rsid w:val="007E2475"/>
    <w:rsid w:val="008316BA"/>
    <w:rsid w:val="008C6025"/>
    <w:rsid w:val="009337EA"/>
    <w:rsid w:val="0093606A"/>
    <w:rsid w:val="009563A7"/>
    <w:rsid w:val="0098284F"/>
    <w:rsid w:val="00A1623C"/>
    <w:rsid w:val="00A33F20"/>
    <w:rsid w:val="00A55A61"/>
    <w:rsid w:val="00A65FD8"/>
    <w:rsid w:val="00A66A08"/>
    <w:rsid w:val="00AD57CC"/>
    <w:rsid w:val="00AD7EF5"/>
    <w:rsid w:val="00AE310E"/>
    <w:rsid w:val="00B042D8"/>
    <w:rsid w:val="00B30473"/>
    <w:rsid w:val="00BD668B"/>
    <w:rsid w:val="00C0395F"/>
    <w:rsid w:val="00C24C01"/>
    <w:rsid w:val="00CA5CCC"/>
    <w:rsid w:val="00CE40E8"/>
    <w:rsid w:val="00CE7935"/>
    <w:rsid w:val="00D061F7"/>
    <w:rsid w:val="00D33A7D"/>
    <w:rsid w:val="00D72A26"/>
    <w:rsid w:val="00D8107B"/>
    <w:rsid w:val="00DA4038"/>
    <w:rsid w:val="00E17B0D"/>
    <w:rsid w:val="00E21B84"/>
    <w:rsid w:val="00E21C26"/>
    <w:rsid w:val="00E37AEF"/>
    <w:rsid w:val="00EB0D51"/>
    <w:rsid w:val="00F05CFC"/>
    <w:rsid w:val="00F16139"/>
    <w:rsid w:val="00F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D559"/>
  <w15:docId w15:val="{1D8BD841-B0C9-4B79-B725-2C270AB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038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038"/>
    <w:rPr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3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21E2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7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nisman</dc:creator>
  <cp:keywords/>
  <dc:description/>
  <cp:lastModifiedBy>Нисман Ольга Юрьевна</cp:lastModifiedBy>
  <cp:revision>25</cp:revision>
  <dcterms:created xsi:type="dcterms:W3CDTF">2020-04-11T07:49:00Z</dcterms:created>
  <dcterms:modified xsi:type="dcterms:W3CDTF">2022-03-29T07:23:00Z</dcterms:modified>
</cp:coreProperties>
</file>